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17" w:rsidRPr="00AE6F81" w:rsidRDefault="00B57817" w:rsidP="00B57817">
      <w:pPr>
        <w:spacing w:line="560" w:lineRule="exact"/>
        <w:rPr>
          <w:rFonts w:ascii="仿宋" w:eastAsia="仿宋" w:hAnsi="仿宋"/>
          <w:szCs w:val="32"/>
        </w:rPr>
      </w:pPr>
      <w:r w:rsidRPr="00AE6F81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5</w:t>
      </w:r>
    </w:p>
    <w:p w:rsidR="009E0F4C" w:rsidRPr="00B57817" w:rsidRDefault="009E0F4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91653" w:rsidRPr="00B57817" w:rsidRDefault="0069165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B57817">
        <w:rPr>
          <w:rFonts w:ascii="方正小标宋简体" w:eastAsia="方正小标宋简体" w:hint="eastAsia"/>
          <w:sz w:val="44"/>
          <w:szCs w:val="44"/>
        </w:rPr>
        <w:t>南宁学院2019年度各教学单位教改项目</w:t>
      </w:r>
    </w:p>
    <w:p w:rsidR="009E0F4C" w:rsidRDefault="005D1F5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57817">
        <w:rPr>
          <w:rFonts w:ascii="方正小标宋简体" w:eastAsia="方正小标宋简体" w:hint="eastAsia"/>
          <w:sz w:val="44"/>
          <w:szCs w:val="44"/>
        </w:rPr>
        <w:t>申报</w:t>
      </w:r>
      <w:r w:rsidR="00691653" w:rsidRPr="00B57817">
        <w:rPr>
          <w:rFonts w:ascii="方正小标宋简体" w:eastAsia="方正小标宋简体" w:hint="eastAsia"/>
          <w:sz w:val="44"/>
          <w:szCs w:val="44"/>
        </w:rPr>
        <w:t>名额分配表</w:t>
      </w:r>
      <w:bookmarkEnd w:id="0"/>
    </w:p>
    <w:p w:rsidR="009E0F4C" w:rsidRDefault="009E0F4C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7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3403"/>
        <w:gridCol w:w="1467"/>
        <w:gridCol w:w="1421"/>
      </w:tblGrid>
      <w:tr w:rsidR="00EE4A58" w:rsidTr="00EE4A58">
        <w:trPr>
          <w:trHeight w:val="20"/>
          <w:tblHeader/>
          <w:jc w:val="center"/>
        </w:trPr>
        <w:tc>
          <w:tcPr>
            <w:tcW w:w="10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4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部门名称</w:t>
            </w:r>
          </w:p>
        </w:tc>
        <w:tc>
          <w:tcPr>
            <w:tcW w:w="14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区级项目</w:t>
            </w:r>
          </w:p>
        </w:tc>
        <w:tc>
          <w:tcPr>
            <w:tcW w:w="142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校级项目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机电与质量工程学院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6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信息工程学院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6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管理学院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5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交通学院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5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艺术设计学院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5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土木与建筑工程学院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5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会计与审计学院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5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高博软件学院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4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公教部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3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思政部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3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创业学院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1</w:t>
            </w:r>
          </w:p>
        </w:tc>
      </w:tr>
      <w:tr w:rsidR="00EE4A58" w:rsidTr="00EE4A58">
        <w:trPr>
          <w:trHeight w:val="2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合计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4A58" w:rsidRDefault="00EE4A58">
            <w:pPr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48</w:t>
            </w:r>
          </w:p>
        </w:tc>
      </w:tr>
    </w:tbl>
    <w:p w:rsidR="009E0F4C" w:rsidRDefault="009E0F4C">
      <w:pPr>
        <w:rPr>
          <w:b/>
          <w:bCs/>
        </w:rPr>
      </w:pPr>
    </w:p>
    <w:sectPr w:rsidR="009E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75" w:rsidRDefault="00007875" w:rsidP="00B57817">
      <w:r>
        <w:separator/>
      </w:r>
    </w:p>
  </w:endnote>
  <w:endnote w:type="continuationSeparator" w:id="0">
    <w:p w:rsidR="00007875" w:rsidRDefault="00007875" w:rsidP="00B5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75" w:rsidRDefault="00007875" w:rsidP="00B57817">
      <w:r>
        <w:separator/>
      </w:r>
    </w:p>
  </w:footnote>
  <w:footnote w:type="continuationSeparator" w:id="0">
    <w:p w:rsidR="00007875" w:rsidRDefault="00007875" w:rsidP="00B5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82400"/>
    <w:rsid w:val="00007875"/>
    <w:rsid w:val="005D1F5D"/>
    <w:rsid w:val="00691653"/>
    <w:rsid w:val="009E0F4C"/>
    <w:rsid w:val="00B57817"/>
    <w:rsid w:val="00EE4A58"/>
    <w:rsid w:val="020B3958"/>
    <w:rsid w:val="03967997"/>
    <w:rsid w:val="10E82400"/>
    <w:rsid w:val="22B27EE0"/>
    <w:rsid w:val="2AA909B5"/>
    <w:rsid w:val="3C410562"/>
    <w:rsid w:val="4B934735"/>
    <w:rsid w:val="4D022415"/>
    <w:rsid w:val="4F573091"/>
    <w:rsid w:val="5A914B6C"/>
    <w:rsid w:val="5DC1298E"/>
    <w:rsid w:val="66F91793"/>
    <w:rsid w:val="6B6E5A7E"/>
    <w:rsid w:val="701A74F7"/>
    <w:rsid w:val="73EB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C4D20"/>
  <w15:docId w15:val="{54DA4CAC-CDAF-4FB9-8C3F-27740733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7817"/>
    <w:rPr>
      <w:rFonts w:eastAsia="方正仿宋简体"/>
      <w:kern w:val="2"/>
      <w:sz w:val="18"/>
      <w:szCs w:val="18"/>
    </w:rPr>
  </w:style>
  <w:style w:type="paragraph" w:styleId="a5">
    <w:name w:val="footer"/>
    <w:basedOn w:val="a"/>
    <w:link w:val="a6"/>
    <w:rsid w:val="00B5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7817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南宁学院 南宁学院</cp:lastModifiedBy>
  <cp:revision>5</cp:revision>
  <dcterms:created xsi:type="dcterms:W3CDTF">2017-01-15T07:12:00Z</dcterms:created>
  <dcterms:modified xsi:type="dcterms:W3CDTF">2019-01-27T06:42:00Z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